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2D9240" w14:textId="77777777" w:rsidR="003B5F68" w:rsidRDefault="00F136BB">
      <w:pPr>
        <w:pStyle w:val="normal0"/>
        <w:jc w:val="center"/>
      </w:pPr>
      <w:r>
        <w:rPr>
          <w:b/>
          <w:sz w:val="32"/>
          <w:szCs w:val="32"/>
          <w:u w:val="single"/>
        </w:rPr>
        <w:t>HORARIO 4TH GRADE A</w:t>
      </w:r>
    </w:p>
    <w:p w14:paraId="0B506D02" w14:textId="77777777" w:rsidR="003B5F68" w:rsidRDefault="003B5F68">
      <w:pPr>
        <w:pStyle w:val="normal0"/>
      </w:pPr>
    </w:p>
    <w:p w14:paraId="27728B58" w14:textId="77777777" w:rsidR="003B5F68" w:rsidRDefault="00F136BB">
      <w:pPr>
        <w:pStyle w:val="normal0"/>
      </w:pPr>
      <w:r>
        <w:rPr>
          <w:b/>
          <w:sz w:val="28"/>
          <w:szCs w:val="28"/>
        </w:rPr>
        <w:t>TUTORA: MS. MÓNICA APESTEGUIA CAMACHO</w:t>
      </w:r>
    </w:p>
    <w:p w14:paraId="7058697C" w14:textId="77777777" w:rsidR="003B5F68" w:rsidRDefault="003B5F68">
      <w:pPr>
        <w:pStyle w:val="normal0"/>
      </w:pPr>
      <w:bookmarkStart w:id="0" w:name="h.gjdgxs" w:colFirst="0" w:colLast="0"/>
      <w:bookmarkEnd w:id="0"/>
    </w:p>
    <w:p w14:paraId="0AD3B4EF" w14:textId="77777777" w:rsidR="003B5F68" w:rsidRDefault="003B5F68">
      <w:pPr>
        <w:pStyle w:val="normal0"/>
      </w:pPr>
    </w:p>
    <w:tbl>
      <w:tblPr>
        <w:tblStyle w:val="a"/>
        <w:tblW w:w="15691" w:type="dxa"/>
        <w:tblInd w:w="-595" w:type="dxa"/>
        <w:tblLayout w:type="fixed"/>
        <w:tblLook w:val="0400" w:firstRow="0" w:lastRow="0" w:firstColumn="0" w:lastColumn="0" w:noHBand="0" w:noVBand="1"/>
      </w:tblPr>
      <w:tblGrid>
        <w:gridCol w:w="1980"/>
        <w:gridCol w:w="2370"/>
        <w:gridCol w:w="2925"/>
        <w:gridCol w:w="2145"/>
        <w:gridCol w:w="2520"/>
        <w:gridCol w:w="3751"/>
      </w:tblGrid>
      <w:tr w:rsidR="003B5F68" w14:paraId="2FB0EDDB" w14:textId="77777777" w:rsidTr="00F136BB">
        <w:trPr>
          <w:trHeight w:val="6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E41A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DÍAS - CURSOS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AAE3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LUNES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A09B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MARTES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217E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MIÉRCOLES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A7AD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JUEVES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8DEF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VIERNES</w:t>
            </w:r>
          </w:p>
        </w:tc>
      </w:tr>
      <w:tr w:rsidR="003B5F68" w14:paraId="1BC407EB" w14:textId="77777777" w:rsidTr="00F136BB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B0D8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MATEMÁTICA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107C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CUADRILÁTEROS</w:t>
            </w:r>
          </w:p>
          <w:p w14:paraId="5427197F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7B09FCAB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Tarea: </w:t>
            </w:r>
            <w:r w:rsidRPr="00F136BB">
              <w:rPr>
                <w:rFonts w:ascii="Calibri" w:eastAsia="Calibri" w:hAnsi="Calibri" w:cs="Calibri"/>
                <w:sz w:val="20"/>
                <w:szCs w:val="20"/>
              </w:rPr>
              <w:t>Ficha para casa</w:t>
            </w:r>
          </w:p>
          <w:p w14:paraId="492F1CAA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7901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KHAN ACADEMY</w:t>
            </w:r>
          </w:p>
          <w:p w14:paraId="490DEDA2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4AA0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AFBE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PERÍMETROS DE FIGURAS PLANAS</w:t>
            </w:r>
          </w:p>
          <w:p w14:paraId="67C40122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Tarea: </w:t>
            </w:r>
            <w:r w:rsidRPr="00F136BB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Completar ficha de actividades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71F5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PERÍMETROS</w:t>
            </w:r>
          </w:p>
          <w:p w14:paraId="0C5CA078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5884D49D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136BB">
              <w:rPr>
                <w:rFonts w:ascii="Calibri" w:eastAsia="Calibri" w:hAnsi="Calibri" w:cs="Calibri"/>
                <w:sz w:val="20"/>
                <w:szCs w:val="20"/>
              </w:rPr>
              <w:t>Tarea:Completar</w:t>
            </w:r>
            <w:proofErr w:type="spellEnd"/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 la ficha de </w:t>
            </w:r>
          </w:p>
          <w:p w14:paraId="7ADD6DA3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actividades</w:t>
            </w:r>
          </w:p>
        </w:tc>
      </w:tr>
      <w:tr w:rsidR="003B5F68" w14:paraId="4FCDFBCD" w14:textId="77777777" w:rsidTr="00F136BB">
        <w:trPr>
          <w:trHeight w:val="39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8608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COMUNICACIÓN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BB91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El sujeto y predicado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A1A4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El uso de la 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BCA3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8B90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DEB1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PLATAFORMA DE SOLO</w:t>
            </w:r>
          </w:p>
        </w:tc>
      </w:tr>
      <w:tr w:rsidR="003B5F68" w14:paraId="18390077" w14:textId="77777777" w:rsidTr="00F136BB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B699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INGLÉS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DE3A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Entrega de exámenes de unidad</w:t>
            </w:r>
          </w:p>
          <w:p w14:paraId="52883E52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Dicta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 y revisión de vocabulario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B551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C2FC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SOLO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203A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Practica sobre pruebas QEL MOVERS.</w:t>
            </w:r>
          </w:p>
          <w:p w14:paraId="5FE13360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Estrategias 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CFB3" w14:textId="77777777" w:rsidR="003B5F68" w:rsidRPr="00F136BB" w:rsidRDefault="00F136BB" w:rsidP="00F136BB">
            <w:pPr>
              <w:pStyle w:val="normal0"/>
              <w:ind w:right="104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136BB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 9: </w:t>
            </w:r>
            <w:proofErr w:type="spellStart"/>
            <w:r w:rsidRPr="00F136BB">
              <w:rPr>
                <w:rFonts w:ascii="Calibri" w:eastAsia="Calibri" w:hAnsi="Calibri" w:cs="Calibri"/>
                <w:sz w:val="20"/>
                <w:szCs w:val="20"/>
              </w:rPr>
              <w:t>grammar</w:t>
            </w:r>
            <w:proofErr w:type="spellEnd"/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136BB">
              <w:rPr>
                <w:rFonts w:ascii="Calibri" w:eastAsia="Calibri" w:hAnsi="Calibri" w:cs="Calibri"/>
                <w:sz w:val="20"/>
                <w:szCs w:val="20"/>
              </w:rPr>
              <w:t>activities</w:t>
            </w:r>
            <w:proofErr w:type="spellEnd"/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B5F68" w14:paraId="3BD26E8F" w14:textId="77777777" w:rsidTr="00F136BB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8110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CIENCIA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269F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5324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PRODUCCIÓN DE ELECTRICIDAD/CONSUMO DE ELECTRICIDAD</w:t>
            </w:r>
          </w:p>
          <w:p w14:paraId="46E35A74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1B11EDD5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PÁG:</w:t>
            </w: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 88 y 89 del libro de actividades.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C81E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i/>
                <w:sz w:val="20"/>
                <w:szCs w:val="20"/>
              </w:rPr>
              <w:t>IMANES Y SUS CLASES/ CAMPO MAGNÉTICO</w:t>
            </w:r>
          </w:p>
          <w:p w14:paraId="6C52E22A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42BB5919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Tarea: </w:t>
            </w:r>
            <w:r w:rsidRPr="00F136BB">
              <w:rPr>
                <w:rFonts w:ascii="Calibri" w:eastAsia="Calibri" w:hAnsi="Calibri" w:cs="Calibri"/>
                <w:i/>
                <w:sz w:val="20"/>
                <w:szCs w:val="20"/>
              </w:rPr>
              <w:t>libro de actividades 90 y 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E708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D44F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i/>
                <w:sz w:val="20"/>
                <w:szCs w:val="20"/>
              </w:rPr>
              <w:t>PRÁCTICA CALIFICADA</w:t>
            </w:r>
          </w:p>
          <w:p w14:paraId="6FB9893A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3B5F68" w14:paraId="47C49059" w14:textId="77777777" w:rsidTr="00F136BB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3181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RELIGIÓN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D543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4º S 1 – </w:t>
            </w:r>
            <w:r w:rsidRPr="00F136BB">
              <w:rPr>
                <w:rFonts w:ascii="Calibri" w:eastAsia="Calibri" w:hAnsi="Calibri" w:cs="Calibri"/>
                <w:sz w:val="20"/>
                <w:szCs w:val="20"/>
              </w:rPr>
              <w:t>LA MARAVILLA DE LA CREACIÓN</w:t>
            </w:r>
          </w:p>
          <w:p w14:paraId="0A655C69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6D96DF5D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</w:p>
          <w:p w14:paraId="5003EDF7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41CD0E3F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67D7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A4F5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1C99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125E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4º S 2 – </w:t>
            </w:r>
            <w:r w:rsidRPr="00F136BB">
              <w:rPr>
                <w:rFonts w:ascii="Calibri" w:eastAsia="Calibri" w:hAnsi="Calibri" w:cs="Calibri"/>
                <w:sz w:val="20"/>
                <w:szCs w:val="20"/>
              </w:rPr>
              <w:t>LA VIDA, UN HERMOSO REGALO DE DIOS</w:t>
            </w:r>
          </w:p>
          <w:p w14:paraId="42EC727F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03F13D85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  <w:bookmarkStart w:id="1" w:name="_GoBack"/>
            <w:bookmarkEnd w:id="1"/>
          </w:p>
          <w:p w14:paraId="58D1C073" w14:textId="77777777" w:rsidR="003B5F68" w:rsidRPr="00F136BB" w:rsidRDefault="00F136BB" w:rsidP="00F136BB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01D0F145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3B5F68" w14:paraId="1AD3F2CF" w14:textId="77777777" w:rsidTr="00F136BB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8D96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PERSONAL</w:t>
            </w:r>
            <w:r w:rsidRPr="00F136BB">
              <w:rPr>
                <w:rFonts w:ascii="Calibri" w:eastAsia="Calibri" w:hAnsi="Calibri" w:cs="Calibri"/>
                <w:sz w:val="20"/>
                <w:szCs w:val="20"/>
              </w:rPr>
              <w:t xml:space="preserve"> SOCIAL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8983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2E26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Conocemos al gran pueblo incaico.</w:t>
            </w:r>
          </w:p>
          <w:p w14:paraId="51CD2D30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TAREA</w:t>
            </w:r>
          </w:p>
          <w:p w14:paraId="474B6BEB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En casa, ¿todos tenemos funciones y responsabilidades que cumplir? ¿Entonces los incas de qué manera trabajaron?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FC46" w14:textId="77777777" w:rsidR="003B5F68" w:rsidRPr="00F136BB" w:rsidRDefault="00F136BB" w:rsidP="00F136BB">
            <w:pPr>
              <w:pStyle w:val="normal0"/>
              <w:spacing w:line="336" w:lineRule="auto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Los Incas (Expansión del Tahuantinsuyo)</w:t>
            </w:r>
          </w:p>
          <w:p w14:paraId="1D15E478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TAREA</w:t>
            </w:r>
          </w:p>
          <w:p w14:paraId="6BEA9DAB" w14:textId="77777777" w:rsidR="003B5F68" w:rsidRPr="00F136BB" w:rsidRDefault="00F136BB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F136BB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Desarrollar la actividad 2 de la página 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8D4D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9744" w14:textId="77777777" w:rsidR="003B5F68" w:rsidRPr="00F136BB" w:rsidRDefault="003B5F68" w:rsidP="00F136BB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016A047" w14:textId="77777777" w:rsidR="003B5F68" w:rsidRDefault="00F136BB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0F0F9CA9" w14:textId="77777777" w:rsidR="003B5F68" w:rsidRDefault="003B5F68">
      <w:pPr>
        <w:pStyle w:val="normal0"/>
        <w:tabs>
          <w:tab w:val="left" w:pos="2391"/>
        </w:tabs>
      </w:pPr>
    </w:p>
    <w:sectPr w:rsidR="003B5F68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E7632" w14:textId="77777777" w:rsidR="00000000" w:rsidRDefault="00F136BB">
      <w:r>
        <w:separator/>
      </w:r>
    </w:p>
  </w:endnote>
  <w:endnote w:type="continuationSeparator" w:id="0">
    <w:p w14:paraId="5B1151B1" w14:textId="77777777" w:rsidR="00000000" w:rsidRDefault="00F1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9C334" w14:textId="77777777" w:rsidR="00000000" w:rsidRDefault="00F136BB">
      <w:r>
        <w:separator/>
      </w:r>
    </w:p>
  </w:footnote>
  <w:footnote w:type="continuationSeparator" w:id="0">
    <w:p w14:paraId="2E47CD21" w14:textId="77777777" w:rsidR="00000000" w:rsidRDefault="00F136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31A9A" w14:textId="77777777" w:rsidR="003B5F68" w:rsidRDefault="00F136BB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NOVIEMBRE</w:t>
    </w:r>
    <w:r>
      <w:t xml:space="preserve">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2F90B9E2" wp14:editId="5E37D03E">
          <wp:simplePos x="0" y="0"/>
          <wp:positionH relativeFrom="margin">
            <wp:posOffset>-571499</wp:posOffset>
          </wp:positionH>
          <wp:positionV relativeFrom="paragraph">
            <wp:posOffset>-283844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403334" w14:textId="77777777" w:rsidR="003B5F68" w:rsidRDefault="003B5F68">
    <w:pPr>
      <w:pStyle w:val="normal0"/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5F68"/>
    <w:rsid w:val="003B5F68"/>
    <w:rsid w:val="00F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21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1239</Characters>
  <Application>Microsoft Macintosh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2015-11-11T13:33:00Z</dcterms:created>
  <dcterms:modified xsi:type="dcterms:W3CDTF">2015-11-11T13:34:00Z</dcterms:modified>
</cp:coreProperties>
</file>